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A723C8" w:rsidRPr="00A723C8" w:rsidTr="00A723C8">
        <w:trPr>
          <w:trHeight w:val="1740"/>
        </w:trPr>
        <w:tc>
          <w:tcPr>
            <w:tcW w:w="3510" w:type="dxa"/>
            <w:hideMark/>
          </w:tcPr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СОГЛАСОВАНО: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Председател</w:t>
            </w:r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Совета </w:t>
            </w:r>
            <w:proofErr w:type="gramStart"/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Быкова О.Ю</w:t>
            </w:r>
            <w:r w:rsidR="00DE6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2977" w:type="dxa"/>
            <w:hideMark/>
          </w:tcPr>
          <w:p w:rsid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СОГЛАСОВАНО:      </w:t>
            </w:r>
          </w:p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образовательной политики______________                                     </w:t>
            </w:r>
          </w:p>
        </w:tc>
      </w:tr>
    </w:tbl>
    <w:tbl>
      <w:tblPr>
        <w:tblpPr w:leftFromText="180" w:rightFromText="180" w:vertAnchor="text" w:horzAnchor="margin" w:tblpXSpec="right" w:tblpY="-1839"/>
        <w:tblW w:w="0" w:type="auto"/>
        <w:tblLook w:val="0000" w:firstRow="0" w:lastRow="0" w:firstColumn="0" w:lastColumn="0" w:noHBand="0" w:noVBand="0"/>
      </w:tblPr>
      <w:tblGrid>
        <w:gridCol w:w="4317"/>
      </w:tblGrid>
      <w:tr w:rsidR="00C25048" w:rsidTr="00C25048">
        <w:trPr>
          <w:trHeight w:val="1830"/>
        </w:trPr>
        <w:tc>
          <w:tcPr>
            <w:tcW w:w="4317" w:type="dxa"/>
          </w:tcPr>
          <w:p w:rsidR="00C25048" w:rsidRPr="00A723C8" w:rsidRDefault="00C25048" w:rsidP="00DE6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>"УТВЕРЖДАЮ"                                                                                                                                                                                                                                                       Первый проректор -                                                                                                                                                                  проректор по обр</w:t>
            </w:r>
            <w:r w:rsidR="00C82BF3">
              <w:rPr>
                <w:rFonts w:ascii="Times New Roman" w:hAnsi="Times New Roman" w:cs="Times New Roman"/>
                <w:b/>
                <w:sz w:val="20"/>
                <w:szCs w:val="20"/>
              </w:rPr>
              <w:t>азовательной деятельности______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_______Поляков Р.Ю.                                                                                                                                                                 "___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DE6F57">
              <w:rPr>
                <w:rFonts w:ascii="Times New Roman" w:hAnsi="Times New Roman" w:cs="Times New Roman"/>
                <w:b/>
                <w:sz w:val="20"/>
                <w:szCs w:val="20"/>
              </w:rPr>
              <w:t>"______________2024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C25048" w:rsidRPr="00DE6F57" w:rsidRDefault="00C25048" w:rsidP="00DE6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723C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Расписание государственной итоговой аттестации</w:t>
      </w:r>
    </w:p>
    <w:p w:rsidR="00C2504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института культуры, истории и права</w:t>
      </w:r>
    </w:p>
    <w:p w:rsidR="00DE6F57" w:rsidRPr="00DE6F57" w:rsidRDefault="00DE6F57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2023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>-202</w:t>
      </w:r>
      <w:r w:rsidRPr="00DE6F57">
        <w:rPr>
          <w:rFonts w:ascii="Times New Roman" w:hAnsi="Times New Roman" w:cs="Times New Roman"/>
          <w:b/>
          <w:sz w:val="24"/>
          <w:szCs w:val="24"/>
        </w:rPr>
        <w:t>4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25048" w:rsidRPr="00DE6F57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6096"/>
      </w:tblGrid>
      <w:tr w:rsidR="00926224" w:rsidRPr="00DE6F57" w:rsidTr="00926224">
        <w:tc>
          <w:tcPr>
            <w:tcW w:w="1809" w:type="dxa"/>
          </w:tcPr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37" w:type="dxa"/>
          </w:tcPr>
          <w:p w:rsidR="00926224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40.03.01 Юриспруденция</w:t>
            </w:r>
          </w:p>
          <w:p w:rsidR="00926224" w:rsidRDefault="00926224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(профиль) </w:t>
            </w:r>
          </w:p>
          <w:p w:rsidR="00926224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Юриспруденция </w:t>
            </w:r>
          </w:p>
          <w:p w:rsidR="00926224" w:rsidRPr="00DE6F57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Ю-41</w:t>
            </w:r>
          </w:p>
        </w:tc>
        <w:tc>
          <w:tcPr>
            <w:tcW w:w="6096" w:type="dxa"/>
          </w:tcPr>
          <w:p w:rsidR="00926224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40.04.01 Юриспруденция </w:t>
            </w:r>
          </w:p>
          <w:p w:rsidR="00926224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(профиль) </w:t>
            </w:r>
          </w:p>
          <w:p w:rsidR="00926224" w:rsidRPr="00DE6F57" w:rsidRDefault="00926224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24">
              <w:rPr>
                <w:rFonts w:ascii="Times New Roman" w:hAnsi="Times New Roman" w:cs="Times New Roman"/>
                <w:b/>
                <w:sz w:val="20"/>
                <w:szCs w:val="20"/>
              </w:rPr>
              <w:t>Уголовно-правовое обеспечение национальной безопасности                                                      Юм-21</w:t>
            </w:r>
          </w:p>
        </w:tc>
      </w:tr>
      <w:tr w:rsidR="00926224" w:rsidRPr="00DE6F57" w:rsidTr="00926224">
        <w:tc>
          <w:tcPr>
            <w:tcW w:w="1809" w:type="dxa"/>
          </w:tcPr>
          <w:p w:rsidR="00926224" w:rsidRPr="00DE6F57" w:rsidRDefault="00926224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 2024 г.</w:t>
            </w:r>
          </w:p>
        </w:tc>
        <w:tc>
          <w:tcPr>
            <w:tcW w:w="6237" w:type="dxa"/>
          </w:tcPr>
          <w:p w:rsidR="00926224" w:rsidRPr="00DE6F57" w:rsidRDefault="00926224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</w:p>
          <w:p w:rsidR="00926224" w:rsidRPr="00DE6F57" w:rsidRDefault="00926224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6096" w:type="dxa"/>
          </w:tcPr>
          <w:p w:rsidR="00926224" w:rsidRPr="00DE6F57" w:rsidRDefault="0092622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26224" w:rsidRPr="00DE6F57" w:rsidTr="00926224">
        <w:tc>
          <w:tcPr>
            <w:tcW w:w="1809" w:type="dxa"/>
          </w:tcPr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01 июля 2024 г.</w:t>
            </w:r>
          </w:p>
        </w:tc>
        <w:tc>
          <w:tcPr>
            <w:tcW w:w="6237" w:type="dxa"/>
          </w:tcPr>
          <w:p w:rsidR="00926224" w:rsidRDefault="00926224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926224" w:rsidRDefault="00926224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r w:rsidR="00173471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ударственный экзамен</w:t>
            </w:r>
          </w:p>
          <w:p w:rsidR="00C533BF" w:rsidRPr="00DE6F57" w:rsidRDefault="00C533BF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ГК,108</w:t>
            </w:r>
          </w:p>
        </w:tc>
        <w:tc>
          <w:tcPr>
            <w:tcW w:w="6096" w:type="dxa"/>
          </w:tcPr>
          <w:p w:rsidR="00926224" w:rsidRPr="00DE6F57" w:rsidRDefault="00926224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224" w:rsidRPr="00DE6F57" w:rsidTr="00926224">
        <w:tc>
          <w:tcPr>
            <w:tcW w:w="1809" w:type="dxa"/>
          </w:tcPr>
          <w:p w:rsidR="00926224" w:rsidRPr="00DE6F57" w:rsidRDefault="00926224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июля 2024 г.</w:t>
            </w:r>
          </w:p>
        </w:tc>
        <w:tc>
          <w:tcPr>
            <w:tcW w:w="6237" w:type="dxa"/>
          </w:tcPr>
          <w:p w:rsidR="00926224" w:rsidRPr="00DE6F57" w:rsidRDefault="00926224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</w:p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</w:tr>
      <w:tr w:rsidR="00926224" w:rsidRPr="00DE6F57" w:rsidTr="00926224">
        <w:tc>
          <w:tcPr>
            <w:tcW w:w="1809" w:type="dxa"/>
          </w:tcPr>
          <w:p w:rsidR="00926224" w:rsidRPr="00DE6F57" w:rsidRDefault="00926224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июля 2024 г.</w:t>
            </w:r>
          </w:p>
        </w:tc>
        <w:tc>
          <w:tcPr>
            <w:tcW w:w="6237" w:type="dxa"/>
          </w:tcPr>
          <w:p w:rsidR="00926224" w:rsidRPr="00DE6F57" w:rsidRDefault="00926224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выпускной квалификационной работы </w:t>
            </w:r>
          </w:p>
          <w:p w:rsidR="00926224" w:rsidRPr="00DE6F57" w:rsidRDefault="00926224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ГК,108</w:t>
            </w:r>
          </w:p>
        </w:tc>
      </w:tr>
    </w:tbl>
    <w:p w:rsid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48" w:rsidRP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601F54" w:rsidRDefault="00A723C8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F54" w:rsidRPr="00601F54">
        <w:rPr>
          <w:rFonts w:ascii="Times New Roman" w:hAnsi="Times New Roman" w:cs="Times New Roman"/>
          <w:b/>
          <w:i/>
          <w:sz w:val="20"/>
          <w:szCs w:val="20"/>
        </w:rPr>
        <w:t>Расписание составлено</w:t>
      </w:r>
    </w:p>
    <w:p w:rsidR="00601F54" w:rsidRP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заместителем директора по </w:t>
      </w:r>
      <w:proofErr w:type="gram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образовательной</w:t>
      </w:r>
      <w:proofErr w:type="gramEnd"/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866A3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деятельности института культуры, истории и </w:t>
      </w:r>
      <w:proofErr w:type="spell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права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__________________О.А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Котляровой</w:t>
      </w:r>
    </w:p>
    <w:p w:rsid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DE6F57" w:rsidRDefault="00DE6F57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57">
        <w:rPr>
          <w:rFonts w:ascii="Times New Roman" w:hAnsi="Times New Roman" w:cs="Times New Roman"/>
          <w:b/>
          <w:sz w:val="20"/>
          <w:szCs w:val="20"/>
        </w:rPr>
        <w:t>Д</w:t>
      </w:r>
      <w:r w:rsidR="00601F54" w:rsidRPr="00DE6F57">
        <w:rPr>
          <w:rFonts w:ascii="Times New Roman" w:hAnsi="Times New Roman" w:cs="Times New Roman"/>
          <w:b/>
          <w:sz w:val="20"/>
          <w:szCs w:val="20"/>
        </w:rPr>
        <w:t>иректор института культуры, истории и права___________________________________</w:t>
      </w:r>
      <w:proofErr w:type="spellStart"/>
      <w:r w:rsidR="00601F54" w:rsidRPr="00DE6F57">
        <w:rPr>
          <w:rFonts w:ascii="Times New Roman" w:hAnsi="Times New Roman" w:cs="Times New Roman"/>
          <w:b/>
          <w:sz w:val="20"/>
          <w:szCs w:val="20"/>
        </w:rPr>
        <w:t>Карпачева</w:t>
      </w:r>
      <w:proofErr w:type="spellEnd"/>
      <w:r w:rsidR="00601F54" w:rsidRPr="00DE6F57">
        <w:rPr>
          <w:rFonts w:ascii="Times New Roman" w:hAnsi="Times New Roman" w:cs="Times New Roman"/>
          <w:b/>
          <w:sz w:val="20"/>
          <w:szCs w:val="20"/>
        </w:rPr>
        <w:t xml:space="preserve"> И.А.</w:t>
      </w:r>
    </w:p>
    <w:sectPr w:rsidR="00601F54" w:rsidRPr="00DE6F57" w:rsidSect="00242AA8"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45"/>
    <w:rsid w:val="00173471"/>
    <w:rsid w:val="001866A3"/>
    <w:rsid w:val="00235836"/>
    <w:rsid w:val="00242AA8"/>
    <w:rsid w:val="00552745"/>
    <w:rsid w:val="00601F54"/>
    <w:rsid w:val="00926224"/>
    <w:rsid w:val="00A723C8"/>
    <w:rsid w:val="00C25048"/>
    <w:rsid w:val="00C533BF"/>
    <w:rsid w:val="00C82BF3"/>
    <w:rsid w:val="00D664F5"/>
    <w:rsid w:val="00DE6F57"/>
    <w:rsid w:val="00F95366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2024-05-22T09:36:00Z</cp:lastPrinted>
  <dcterms:created xsi:type="dcterms:W3CDTF">2023-12-19T08:42:00Z</dcterms:created>
  <dcterms:modified xsi:type="dcterms:W3CDTF">2024-05-22T09:36:00Z</dcterms:modified>
</cp:coreProperties>
</file>